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699E04" w14:textId="1A84D2B1" w:rsidR="003574F3" w:rsidRPr="005A099F" w:rsidRDefault="003574F3" w:rsidP="005D3A72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  <w:r w:rsidR="00E433F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br/>
      </w:r>
      <w:r w:rsidR="0027490A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ZP/AO/20</w:t>
      </w:r>
      <w:bookmarkStart w:id="0" w:name="_GoBack"/>
      <w:bookmarkEnd w:id="0"/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/201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9</w:t>
      </w:r>
    </w:p>
    <w:tbl>
      <w:tblPr>
        <w:tblStyle w:val="Tabela-Siatka"/>
        <w:tblpPr w:leftFromText="141" w:rightFromText="141" w:vertAnchor="text" w:horzAnchor="margin" w:tblpY="229"/>
        <w:tblW w:w="0" w:type="auto"/>
        <w:tblLook w:val="04A0" w:firstRow="1" w:lastRow="0" w:firstColumn="1" w:lastColumn="0" w:noHBand="0" w:noVBand="1"/>
      </w:tblPr>
      <w:tblGrid>
        <w:gridCol w:w="4924"/>
        <w:gridCol w:w="4138"/>
      </w:tblGrid>
      <w:tr w:rsidR="00E433F4" w:rsidRPr="005A099F" w14:paraId="2852CE4C" w14:textId="77777777" w:rsidTr="00E433F4">
        <w:tc>
          <w:tcPr>
            <w:tcW w:w="9062" w:type="dxa"/>
            <w:gridSpan w:val="2"/>
          </w:tcPr>
          <w:p w14:paraId="45E2C956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E433F4" w:rsidRPr="00302C3D" w14:paraId="48B86579" w14:textId="77777777" w:rsidTr="00E433F4">
        <w:tc>
          <w:tcPr>
            <w:tcW w:w="9062" w:type="dxa"/>
            <w:gridSpan w:val="2"/>
          </w:tcPr>
          <w:p w14:paraId="0BC0FC39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0598DC8B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Ul. Plac Wolności 6</w:t>
            </w:r>
          </w:p>
          <w:p w14:paraId="54517F0F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45-018 Opole</w:t>
            </w:r>
          </w:p>
          <w:p w14:paraId="558455FD" w14:textId="77777777" w:rsidR="00E433F4" w:rsidRPr="00CE1B0B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NIP:  7543078725</w:t>
            </w:r>
          </w:p>
          <w:p w14:paraId="50E3A832" w14:textId="46391F1F" w:rsidR="00E433F4" w:rsidRPr="00302C3D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e-mail (na który należy wysłać zapy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tanie)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: </w:t>
            </w:r>
            <w:r w:rsidR="00985A8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zamowienia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@ao.opole.pl 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>Tel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 (do kontaktu w ramach zapytania)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: 77 44 61 406</w:t>
            </w:r>
          </w:p>
        </w:tc>
      </w:tr>
      <w:tr w:rsidR="00E433F4" w:rsidRPr="005A099F" w14:paraId="254BDCAE" w14:textId="77777777" w:rsidTr="00E433F4">
        <w:tc>
          <w:tcPr>
            <w:tcW w:w="9062" w:type="dxa"/>
            <w:gridSpan w:val="2"/>
          </w:tcPr>
          <w:p w14:paraId="6519AE98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E433F4" w:rsidRPr="005A099F" w14:paraId="3D64A61A" w14:textId="77777777" w:rsidTr="00E433F4">
        <w:tc>
          <w:tcPr>
            <w:tcW w:w="4924" w:type="dxa"/>
          </w:tcPr>
          <w:p w14:paraId="6A5DC26B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138" w:type="dxa"/>
          </w:tcPr>
          <w:p w14:paraId="29F88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2CD6844C" w14:textId="77777777" w:rsidTr="00E433F4">
        <w:tc>
          <w:tcPr>
            <w:tcW w:w="4924" w:type="dxa"/>
          </w:tcPr>
          <w:p w14:paraId="5945039E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138" w:type="dxa"/>
          </w:tcPr>
          <w:p w14:paraId="47A8ABE0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4D2126A8" w14:textId="77777777" w:rsidTr="00E433F4">
        <w:tc>
          <w:tcPr>
            <w:tcW w:w="4924" w:type="dxa"/>
          </w:tcPr>
          <w:p w14:paraId="3C9E1BD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138" w:type="dxa"/>
          </w:tcPr>
          <w:p w14:paraId="189FFFB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043EEB6B" w14:textId="77777777" w:rsidTr="00E433F4">
        <w:tc>
          <w:tcPr>
            <w:tcW w:w="4924" w:type="dxa"/>
          </w:tcPr>
          <w:p w14:paraId="0BD4D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138" w:type="dxa"/>
          </w:tcPr>
          <w:p w14:paraId="7E4DA84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194633E8" w14:textId="77777777" w:rsidTr="00E433F4">
        <w:trPr>
          <w:trHeight w:val="306"/>
        </w:trPr>
        <w:tc>
          <w:tcPr>
            <w:tcW w:w="4924" w:type="dxa"/>
          </w:tcPr>
          <w:p w14:paraId="7CDA202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138" w:type="dxa"/>
          </w:tcPr>
          <w:p w14:paraId="570FEEBA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302C3D" w14:paraId="287CA3AD" w14:textId="77777777" w:rsidTr="00E433F4">
        <w:tc>
          <w:tcPr>
            <w:tcW w:w="9062" w:type="dxa"/>
            <w:gridSpan w:val="2"/>
          </w:tcPr>
          <w:p w14:paraId="6F03FCD0" w14:textId="5B930A3C" w:rsidR="00E433F4" w:rsidRPr="00990260" w:rsidRDefault="00DF2BCE" w:rsidP="00E433F4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</w:pPr>
            <w:r w:rsidRPr="00990260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Przedmiot zamówienia:</w:t>
            </w:r>
          </w:p>
          <w:p w14:paraId="0706BC90" w14:textId="1D5F1C26" w:rsidR="00E433F4" w:rsidRPr="006F3E13" w:rsidRDefault="006F3E13" w:rsidP="006F3E13">
            <w:pPr>
              <w:pStyle w:val="Akapitzlist"/>
              <w:numPr>
                <w:ilvl w:val="0"/>
                <w:numId w:val="5"/>
              </w:numPr>
              <w:spacing w:line="360" w:lineRule="auto"/>
              <w:ind w:left="176" w:firstLine="0"/>
              <w:jc w:val="both"/>
              <w:rPr>
                <w:rFonts w:asciiTheme="majorHAnsi" w:hAnsiTheme="majorHAnsi" w:cstheme="majorHAnsi"/>
              </w:rPr>
            </w:pPr>
            <w:r w:rsidRPr="00990260">
              <w:rPr>
                <w:rFonts w:asciiTheme="majorHAnsi" w:hAnsiTheme="majorHAnsi" w:cstheme="majorHAnsi"/>
                <w:sz w:val="20"/>
                <w:szCs w:val="20"/>
              </w:rPr>
              <w:t xml:space="preserve">przeprowadzenie cyklu szkoleń (2 dla pracowników gmin SAO) z zakresu gospodarki odpadami na terenie Aglomeracji Opolskiej. </w:t>
            </w:r>
            <w:r w:rsidRPr="00990260">
              <w:rPr>
                <w:rFonts w:asciiTheme="majorHAnsi" w:hAnsiTheme="majorHAnsi" w:cstheme="majorHAnsi"/>
                <w:sz w:val="20"/>
                <w:szCs w:val="20"/>
              </w:rPr>
              <w:br/>
            </w:r>
            <w:r w:rsidR="007B54EF">
              <w:rPr>
                <w:rFonts w:ascii="Calibri Light" w:hAnsi="Calibri Light" w:cstheme="majorHAnsi"/>
                <w:sz w:val="20"/>
                <w:szCs w:val="20"/>
              </w:rPr>
              <w:t xml:space="preserve">Podana cena stanowi cenę ryczałtową, która obejmować będzie wszystkie koszty związane z prowadzeniem </w:t>
            </w:r>
            <w:r w:rsidR="00A83199">
              <w:rPr>
                <w:rFonts w:ascii="Calibri Light" w:hAnsi="Calibri Light" w:cstheme="majorHAnsi"/>
                <w:sz w:val="20"/>
                <w:szCs w:val="20"/>
              </w:rPr>
              <w:t>szkoleń</w:t>
            </w:r>
            <w:r w:rsidR="007B54EF">
              <w:rPr>
                <w:rFonts w:ascii="Calibri Light" w:hAnsi="Calibri Light" w:cstheme="majorHAnsi"/>
                <w:sz w:val="20"/>
                <w:szCs w:val="20"/>
              </w:rPr>
              <w:t xml:space="preserve"> zgodnie z zapytaniem ofertowym nr ZP/AO/ … /2019.</w:t>
            </w:r>
            <w:r w:rsidRPr="00990260">
              <w:rPr>
                <w:rFonts w:ascii="Calibri Light" w:hAnsi="Calibri Light" w:cstheme="majorHAnsi"/>
                <w:sz w:val="20"/>
                <w:szCs w:val="20"/>
              </w:rPr>
              <w:br/>
            </w:r>
            <w:r w:rsidRPr="00990260">
              <w:rPr>
                <w:rFonts w:asciiTheme="majorHAnsi" w:hAnsiTheme="majorHAnsi" w:cstheme="majorHAnsi"/>
                <w:b/>
                <w:sz w:val="20"/>
                <w:szCs w:val="20"/>
              </w:rPr>
              <w:t>Cena:</w:t>
            </w:r>
          </w:p>
        </w:tc>
      </w:tr>
      <w:tr w:rsidR="00E433F4" w:rsidRPr="005A099F" w14:paraId="76C25987" w14:textId="77777777" w:rsidTr="00E433F4">
        <w:tc>
          <w:tcPr>
            <w:tcW w:w="4924" w:type="dxa"/>
          </w:tcPr>
          <w:p w14:paraId="509FE2A3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138" w:type="dxa"/>
          </w:tcPr>
          <w:p w14:paraId="20C6694C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E433F4" w:rsidRPr="005A099F" w14:paraId="05359797" w14:textId="77777777" w:rsidTr="00E433F4">
        <w:tc>
          <w:tcPr>
            <w:tcW w:w="4924" w:type="dxa"/>
          </w:tcPr>
          <w:p w14:paraId="18F196D7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138" w:type="dxa"/>
          </w:tcPr>
          <w:p w14:paraId="07348742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zł</w:t>
            </w:r>
          </w:p>
        </w:tc>
      </w:tr>
      <w:tr w:rsidR="00E433F4" w:rsidRPr="005A099F" w14:paraId="4E869A77" w14:textId="77777777" w:rsidTr="00E433F4">
        <w:tc>
          <w:tcPr>
            <w:tcW w:w="4924" w:type="dxa"/>
          </w:tcPr>
          <w:p w14:paraId="74054090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138" w:type="dxa"/>
          </w:tcPr>
          <w:p w14:paraId="088AC3CF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5A099F" w14:paraId="61914F2D" w14:textId="77777777" w:rsidTr="00E433F4">
        <w:tc>
          <w:tcPr>
            <w:tcW w:w="4924" w:type="dxa"/>
          </w:tcPr>
          <w:p w14:paraId="1CE09EE6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138" w:type="dxa"/>
          </w:tcPr>
          <w:p w14:paraId="703CA4F5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5A099F" w14:paraId="6840B661" w14:textId="77777777" w:rsidTr="00E433F4">
        <w:tc>
          <w:tcPr>
            <w:tcW w:w="4924" w:type="dxa"/>
          </w:tcPr>
          <w:p w14:paraId="1E975B1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138" w:type="dxa"/>
          </w:tcPr>
          <w:p w14:paraId="2F8DA6B2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E433F4" w:rsidRPr="005A099F" w14:paraId="7D8E1BC7" w14:textId="77777777" w:rsidTr="00E433F4">
        <w:trPr>
          <w:trHeight w:val="2201"/>
        </w:trPr>
        <w:tc>
          <w:tcPr>
            <w:tcW w:w="9062" w:type="dxa"/>
            <w:gridSpan w:val="2"/>
          </w:tcPr>
          <w:p w14:paraId="15A19E87" w14:textId="77777777" w:rsidR="00E433F4" w:rsidRPr="005A099F" w:rsidRDefault="00E433F4" w:rsidP="00E433F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Oświadczeni</w:t>
            </w:r>
            <w:r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a</w:t>
            </w: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: </w:t>
            </w:r>
          </w:p>
          <w:p w14:paraId="744B5B1C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09F3389C" w14:textId="77777777" w:rsidR="00E433F4" w:rsidRPr="005A099F" w:rsidRDefault="00E433F4" w:rsidP="00E433F4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52CF80D4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1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2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</w:t>
            </w:r>
          </w:p>
        </w:tc>
      </w:tr>
    </w:tbl>
    <w:p w14:paraId="7B3E3761" w14:textId="77777777" w:rsidR="00985A8F" w:rsidRDefault="00985A8F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4BEDDB46" w14:textId="77777777" w:rsidR="00990260" w:rsidRDefault="00990260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26B3D11F" w14:textId="6760A854" w:rsidR="00A95EA5" w:rsidRPr="00990260" w:rsidRDefault="007D19B1" w:rsidP="00990260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  <w:r w:rsidR="00990260">
        <w:rPr>
          <w:rFonts w:asciiTheme="majorHAnsi" w:eastAsiaTheme="minorHAnsi" w:hAnsiTheme="majorHAnsi" w:cstheme="majorHAnsi"/>
          <w:sz w:val="16"/>
          <w:szCs w:val="16"/>
          <w:lang w:eastAsia="en-US"/>
        </w:rPr>
        <w:br/>
      </w: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sectPr w:rsidR="00A95EA5" w:rsidRPr="009902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858883" w14:textId="77777777" w:rsidR="00627D1A" w:rsidRDefault="00627D1A" w:rsidP="003574F3">
      <w:r>
        <w:separator/>
      </w:r>
    </w:p>
  </w:endnote>
  <w:endnote w:type="continuationSeparator" w:id="0">
    <w:p w14:paraId="390A0908" w14:textId="77777777" w:rsidR="00627D1A" w:rsidRDefault="00627D1A" w:rsidP="00357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AEFCF7" w14:textId="77777777" w:rsidR="006B24FF" w:rsidRDefault="006B24F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77456" w14:textId="77777777" w:rsidR="006B24FF" w:rsidRDefault="006B24F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6E136D" w14:textId="77777777" w:rsidR="006B24FF" w:rsidRDefault="006B24F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F35B42" w14:textId="77777777" w:rsidR="00627D1A" w:rsidRDefault="00627D1A" w:rsidP="003574F3">
      <w:r>
        <w:separator/>
      </w:r>
    </w:p>
  </w:footnote>
  <w:footnote w:type="continuationSeparator" w:id="0">
    <w:p w14:paraId="2B3D10EE" w14:textId="77777777" w:rsidR="00627D1A" w:rsidRDefault="00627D1A" w:rsidP="003574F3">
      <w:r>
        <w:continuationSeparator/>
      </w:r>
    </w:p>
  </w:footnote>
  <w:footnote w:id="1">
    <w:p w14:paraId="4FCCAE88" w14:textId="77777777" w:rsidR="00E433F4" w:rsidRDefault="00E433F4" w:rsidP="00E433F4">
      <w:pPr>
        <w:pStyle w:val="Tekstprzypisudolnego"/>
        <w:jc w:val="both"/>
        <w:rPr>
          <w:rFonts w:asciiTheme="majorHAnsi" w:hAnsiTheme="majorHAnsi" w:cstheme="majorHAnsi"/>
        </w:rPr>
      </w:pPr>
    </w:p>
    <w:p w14:paraId="7A508061" w14:textId="77777777" w:rsidR="00E433F4" w:rsidRPr="008C70E2" w:rsidRDefault="00E433F4" w:rsidP="00E433F4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D59F56E" w14:textId="77777777" w:rsidR="00E433F4" w:rsidRPr="008C70E2" w:rsidRDefault="00E433F4" w:rsidP="00E433F4">
      <w:pPr>
        <w:pStyle w:val="Tekstprzypisudolnego"/>
        <w:rPr>
          <w:rFonts w:asciiTheme="majorHAnsi" w:hAnsiTheme="majorHAnsi" w:cstheme="majorHAnsi"/>
        </w:rPr>
      </w:pPr>
    </w:p>
  </w:footnote>
  <w:footnote w:id="2">
    <w:p w14:paraId="7F298840" w14:textId="77777777" w:rsidR="00E433F4" w:rsidRDefault="00E433F4" w:rsidP="00E433F4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30E196" w14:textId="77777777" w:rsidR="006B24FF" w:rsidRDefault="006B24F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55DB91" w14:textId="3118B4A8" w:rsidR="006B24FF" w:rsidRDefault="006B24FF">
    <w:pPr>
      <w:pStyle w:val="Nagwek"/>
    </w:pPr>
    <w:r>
      <w:rPr>
        <w:noProof/>
      </w:rPr>
      <w:drawing>
        <wp:inline distT="0" distB="0" distL="0" distR="0" wp14:anchorId="1BD751EC" wp14:editId="1B5A21E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259517" w14:textId="77777777" w:rsidR="006B24FF" w:rsidRDefault="006B24F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32484"/>
    <w:multiLevelType w:val="hybridMultilevel"/>
    <w:tmpl w:val="747E929E"/>
    <w:lvl w:ilvl="0" w:tplc="3C3AFF2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15236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3526DC"/>
    <w:multiLevelType w:val="hybridMultilevel"/>
    <w:tmpl w:val="DC8A272A"/>
    <w:lvl w:ilvl="0" w:tplc="4346427C">
      <w:start w:val="1"/>
      <w:numFmt w:val="lowerLetter"/>
      <w:lvlText w:val="%1)"/>
      <w:lvlJc w:val="left"/>
      <w:pPr>
        <w:ind w:left="945" w:hanging="585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242EFC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AE7"/>
    <w:rsid w:val="0015242C"/>
    <w:rsid w:val="001A469D"/>
    <w:rsid w:val="0027490A"/>
    <w:rsid w:val="002B1BB0"/>
    <w:rsid w:val="003574F3"/>
    <w:rsid w:val="00385FB0"/>
    <w:rsid w:val="00505ED0"/>
    <w:rsid w:val="00546BDE"/>
    <w:rsid w:val="005D3A72"/>
    <w:rsid w:val="00627D1A"/>
    <w:rsid w:val="00691AE7"/>
    <w:rsid w:val="006A3DF8"/>
    <w:rsid w:val="006B24FF"/>
    <w:rsid w:val="006C3E65"/>
    <w:rsid w:val="006F3E13"/>
    <w:rsid w:val="007B3977"/>
    <w:rsid w:val="007B54EF"/>
    <w:rsid w:val="007D19B1"/>
    <w:rsid w:val="00985A8F"/>
    <w:rsid w:val="00990260"/>
    <w:rsid w:val="009B1F9A"/>
    <w:rsid w:val="009F1B0F"/>
    <w:rsid w:val="00A00206"/>
    <w:rsid w:val="00A47BFA"/>
    <w:rsid w:val="00A83199"/>
    <w:rsid w:val="00A95EA5"/>
    <w:rsid w:val="00AA1897"/>
    <w:rsid w:val="00B02BDC"/>
    <w:rsid w:val="00D61E6E"/>
    <w:rsid w:val="00DD75C8"/>
    <w:rsid w:val="00DF2BCE"/>
    <w:rsid w:val="00E433F4"/>
    <w:rsid w:val="00E57229"/>
    <w:rsid w:val="00F13E93"/>
    <w:rsid w:val="00F1518D"/>
    <w:rsid w:val="00F4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4F1348A"/>
  <w15:chartTrackingRefBased/>
  <w15:docId w15:val="{14AA208B-B4A7-4D8F-B9DB-696C64771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F2B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57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3574F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574F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574F3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F2B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DF2BC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DF2BCE"/>
  </w:style>
  <w:style w:type="paragraph" w:styleId="Tekstdymka">
    <w:name w:val="Balloon Text"/>
    <w:basedOn w:val="Normalny"/>
    <w:link w:val="TekstdymkaZnak"/>
    <w:uiPriority w:val="99"/>
    <w:semiHidden/>
    <w:unhideWhenUsed/>
    <w:rsid w:val="00DD75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75C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1548</Characters>
  <Application>Microsoft Office Word</Application>
  <DocSecurity>4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2019-04-12T13:22:00Z</dcterms:created>
  <dcterms:modified xsi:type="dcterms:W3CDTF">2019-04-12T13:22:00Z</dcterms:modified>
</cp:coreProperties>
</file>